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5ED0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25374DF9" wp14:editId="55B7034D">
            <wp:simplePos x="0" y="0"/>
            <wp:positionH relativeFrom="column">
              <wp:posOffset>2638425</wp:posOffset>
            </wp:positionH>
            <wp:positionV relativeFrom="paragraph">
              <wp:posOffset>-371475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5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75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75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75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75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75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975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</w:t>
      </w:r>
      <w:r w:rsidRPr="00975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</w:t>
      </w:r>
    </w:p>
    <w:p w:rsidR="004968CE" w:rsidRPr="00975ED0" w:rsidRDefault="004968CE" w:rsidP="00975ED0">
      <w:pPr>
        <w:spacing w:after="0" w:line="228" w:lineRule="auto"/>
        <w:ind w:right="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</w:t>
      </w:r>
    </w:p>
    <w:p w:rsidR="004968CE" w:rsidRPr="00975ED0" w:rsidRDefault="004968CE" w:rsidP="00975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СЛЮДЯНСКОГО </w:t>
      </w:r>
    </w:p>
    <w:p w:rsidR="004968CE" w:rsidRPr="00975ED0" w:rsidRDefault="004968CE" w:rsidP="00975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968CE" w:rsidRPr="00975ED0" w:rsidRDefault="004968CE" w:rsidP="00975ED0">
      <w:pPr>
        <w:tabs>
          <w:tab w:val="left" w:pos="3686"/>
        </w:tabs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4968CE" w:rsidRPr="00975ED0" w:rsidRDefault="004968CE" w:rsidP="00975ED0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:rsidR="004968CE" w:rsidRPr="00975ED0" w:rsidRDefault="004968CE" w:rsidP="00975ED0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ED0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Слюдянка</w:t>
      </w: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8CE" w:rsidRPr="00975ED0" w:rsidRDefault="006A7A35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013EA">
        <w:rPr>
          <w:rFonts w:ascii="Times New Roman" w:eastAsia="Times New Roman" w:hAnsi="Times New Roman" w:cs="Times New Roman"/>
          <w:sz w:val="24"/>
          <w:szCs w:val="24"/>
          <w:lang w:eastAsia="ru-RU"/>
        </w:rPr>
        <w:t>11.09.</w:t>
      </w:r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475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401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579</w:t>
      </w: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AF4" w:rsidRPr="00683AF4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</w:t>
      </w:r>
      <w:r w:rsidRP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:rsidR="00683AF4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межведомственной комиссии по легализации</w:t>
      </w:r>
    </w:p>
    <w:p w:rsidR="00683AF4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налоговой базы при администрации</w:t>
      </w:r>
    </w:p>
    <w:p w:rsidR="00683AF4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683AF4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утвержденный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постановлением администрации</w:t>
      </w:r>
    </w:p>
    <w:p w:rsidR="00683AF4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 муниципального района</w:t>
      </w:r>
    </w:p>
    <w:p w:rsidR="00683AF4" w:rsidRDefault="00BA172F" w:rsidP="00683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27.09.2023 года № 627</w:t>
      </w: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Руководствуясь статьями </w:t>
      </w:r>
      <w:r w:rsidR="006224BB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15,15.1, 17 Федерального </w:t>
      </w:r>
      <w:r w:rsidR="003F3FC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224BB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акона от 6 октября 2003 года № 131-ФЗ «Об общих принципах организации местного самоуправления в Российской Федерации», статьями 7, 24, 38, 47 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Слюдянского муниципального района (новая редакция), зарегистрированного постановлением Губернатора Иркутской области от 30.06.2005г. № 303-п, администрация Слюдянского муниципального района</w:t>
      </w: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F53" w:rsidRPr="00975ED0" w:rsidRDefault="004968CE" w:rsidP="00683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изменение в Состав </w:t>
      </w:r>
      <w:r w:rsidR="00683AF4" w:rsidRP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межведомственной комиссии по легализации налоговой базы при администрации Слюдянского муниципального района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утвержденный постановлением администрации Слюдянского муниципального района от 27.09.2023 года №</w:t>
      </w:r>
      <w:r w:rsidR="00887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>627</w:t>
      </w:r>
      <w:r w:rsidR="000751F1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751F1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рилагается</w:t>
      </w:r>
      <w:r w:rsidR="000751F1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968CE" w:rsidRPr="00975ED0" w:rsidRDefault="000751F1" w:rsidP="00975E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на официальном сайте администрации </w:t>
      </w:r>
      <w:proofErr w:type="spellStart"/>
      <w:r w:rsidR="00CB453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CB4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по адресу </w:t>
      </w:r>
      <w:r w:rsidR="004968CE" w:rsidRPr="00215212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http</w:t>
      </w:r>
      <w:r w:rsidR="004968CE" w:rsidRPr="00215212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://</w:t>
      </w:r>
      <w:r w:rsidR="004968CE" w:rsidRPr="00215212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www</w:t>
      </w:r>
      <w:r w:rsidR="004968CE" w:rsidRPr="00215212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  <w:proofErr w:type="spellStart"/>
      <w:r w:rsidR="004968CE" w:rsidRPr="00215212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sludyanka</w:t>
      </w:r>
      <w:proofErr w:type="spellEnd"/>
      <w:r w:rsidR="004968CE" w:rsidRPr="00215212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  <w:proofErr w:type="spellStart"/>
      <w:r w:rsidR="004968CE" w:rsidRPr="00215212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ru</w:t>
      </w:r>
      <w:proofErr w:type="spellEnd"/>
      <w:r w:rsidR="004968CE" w:rsidRPr="00215212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в</w:t>
      </w:r>
      <w:r w:rsidR="004968CE" w:rsidRPr="00215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 «Экономика».</w:t>
      </w:r>
    </w:p>
    <w:p w:rsidR="004968CE" w:rsidRPr="00975ED0" w:rsidRDefault="00683AF4" w:rsidP="00975E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4968C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</w:t>
      </w:r>
      <w:r w:rsidR="003F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6F53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первого заместителя мэра Слюдянского муниципального района </w:t>
      </w:r>
      <w:r w:rsidR="00E34653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 Иванковича</w:t>
      </w:r>
      <w:r w:rsidR="003F3F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8CE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8CE" w:rsidRPr="00975ED0" w:rsidRDefault="004968C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Мэр Слюдянского муниципального района                                                      А.Г. Шульц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311B3E" w:rsidRPr="00975ED0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53E" w:rsidRDefault="00CB45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53E" w:rsidRDefault="00CB45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53E" w:rsidRDefault="00CB45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53E" w:rsidRDefault="00CB45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53E" w:rsidRDefault="00CB45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53E" w:rsidRDefault="00CB45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7BA" w:rsidRDefault="008877BA" w:rsidP="00683A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AF4" w:rsidRPr="00975ED0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683AF4" w:rsidRPr="00975ED0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683AF4" w:rsidRPr="00975ED0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</w:p>
    <w:p w:rsidR="00683AF4" w:rsidRPr="00975ED0" w:rsidRDefault="00683AF4" w:rsidP="00683A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013EA">
        <w:rPr>
          <w:rFonts w:ascii="Times New Roman" w:eastAsia="Times New Roman" w:hAnsi="Times New Roman" w:cs="Times New Roman"/>
          <w:sz w:val="24"/>
          <w:szCs w:val="24"/>
          <w:lang w:eastAsia="ru-RU"/>
        </w:rPr>
        <w:t>11.09.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401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579</w:t>
      </w:r>
      <w:bookmarkStart w:id="0" w:name="_GoBack"/>
      <w:bookmarkEnd w:id="0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83AF4" w:rsidRDefault="00683AF4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311B3E" w:rsidRPr="00975ED0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311B3E" w:rsidRPr="00975ED0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</w:p>
    <w:p w:rsidR="00311B3E" w:rsidRPr="00975ED0" w:rsidRDefault="006A7A35" w:rsidP="00975E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A26FB">
        <w:rPr>
          <w:rFonts w:ascii="Times New Roman" w:eastAsia="Times New Roman" w:hAnsi="Times New Roman" w:cs="Times New Roman"/>
          <w:sz w:val="24"/>
          <w:szCs w:val="24"/>
          <w:lang w:eastAsia="ru-RU"/>
        </w:rPr>
        <w:t>27.09.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C354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0A26FB">
        <w:rPr>
          <w:rFonts w:ascii="Times New Roman" w:eastAsia="Times New Roman" w:hAnsi="Times New Roman" w:cs="Times New Roman"/>
          <w:sz w:val="24"/>
          <w:szCs w:val="24"/>
          <w:lang w:eastAsia="ru-RU"/>
        </w:rPr>
        <w:t>627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B453E" w:rsidRDefault="00CB453E" w:rsidP="00975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70766E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7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:rsidR="00311B3E" w:rsidRPr="0070766E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7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межведомственной комиссии по легализации налоговой базы при администрации Слюдянского муниципального района</w:t>
      </w:r>
    </w:p>
    <w:p w:rsidR="00311B3E" w:rsidRPr="00975ED0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E34653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3FC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F6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мэра </w:t>
      </w:r>
      <w:proofErr w:type="spellStart"/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- председатель межведомственной комиссии;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C3549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Адамова С.Б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председатель </w:t>
      </w:r>
      <w:r w:rsidR="00C329B5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«Комитет финансов Слюдянского муниципального района» - заместитель председателя межведомственной комиссии;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11B3E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Орлова Ю.А. - заведующий сектором отдела по анализу и прогнозированию социально- экономического развития территории Управления социально-экономического развития администрации </w:t>
      </w:r>
      <w:r w:rsidR="00CB4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</w:t>
      </w:r>
      <w:r w:rsidR="00CB453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секретарь межведомственной комиссии.</w:t>
      </w:r>
    </w:p>
    <w:p w:rsidR="00311B3E" w:rsidRDefault="00311B3E" w:rsidP="0070766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комиссии:</w:t>
      </w:r>
    </w:p>
    <w:p w:rsidR="00311B3E" w:rsidRPr="00975ED0" w:rsidRDefault="00311B3E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Стаценская</w:t>
      </w:r>
      <w:proofErr w:type="spellEnd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3FCC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B.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председатель </w:t>
      </w:r>
      <w:r w:rsidR="00C329B5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«Комитет по управлению муниципальным имуществом и земельным отношениям Слюдянского муниципального района»;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683AF4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Катруш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начальник </w:t>
      </w:r>
      <w:r w:rsidR="008877B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правления труда, заработной платы и муниципальной службы администрации Слюдянского муниципального района; 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683AF4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Смирнов А.В. 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председатель Думы Слюдянского муниципального района;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11B3E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Проворова</w:t>
      </w:r>
      <w:proofErr w:type="spellEnd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- начальник </w:t>
      </w:r>
      <w:r w:rsidR="008877B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социально-экономического развития администрации Слюдянского муниципального района;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11B3E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Салдушева А.В. - начальник отдела по анализу и прогнозированию социально- экономического развития территории Управления социально-экономического развития администрации Слюдянского муниципального района;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C3549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Яковлева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Ю.А. - начальник отдела доходов МКУ «Комитет финансов Слюдянского муниципального района»;</w:t>
      </w:r>
    </w:p>
    <w:p w:rsidR="00311B3E" w:rsidRPr="00975ED0" w:rsidRDefault="00311B3E" w:rsidP="007076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Default="00311B3E" w:rsidP="0070766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 по согласованию: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85" w:rsidRDefault="008877BA" w:rsidP="008D57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77BA">
        <w:rPr>
          <w:rFonts w:ascii="Times New Roman" w:eastAsia="Times New Roman" w:hAnsi="Times New Roman" w:cs="Times New Roman"/>
          <w:sz w:val="24"/>
          <w:szCs w:val="24"/>
          <w:lang w:eastAsia="ru-RU"/>
        </w:rPr>
        <w:t>Джилавова</w:t>
      </w:r>
      <w:proofErr w:type="spellEnd"/>
      <w:r w:rsidRPr="00887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</w:t>
      </w:r>
      <w:r w:rsidR="008D5785" w:rsidRPr="008877BA">
        <w:rPr>
          <w:rFonts w:ascii="Times New Roman" w:eastAsia="Times New Roman" w:hAnsi="Times New Roman" w:cs="Times New Roman"/>
          <w:sz w:val="24"/>
          <w:szCs w:val="24"/>
          <w:lang w:eastAsia="ru-RU"/>
        </w:rPr>
        <w:t>.В. - заместитель начальника Межрайонной ИФНС России №22 по Иркутской области;</w:t>
      </w:r>
      <w:r w:rsidR="008D5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5785" w:rsidRDefault="008D5785" w:rsidP="00683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AF4" w:rsidRPr="008C6895" w:rsidRDefault="004F61A6" w:rsidP="00683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Должиков</w:t>
      </w:r>
      <w:proofErr w:type="spellEnd"/>
      <w:r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="00311B3E"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1B3E"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83AF4" w:rsidRP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</w:t>
      </w:r>
      <w:r w:rsidR="00683AF4"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поселения; </w:t>
      </w:r>
    </w:p>
    <w:p w:rsidR="00683AF4" w:rsidRDefault="00683AF4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8C6895" w:rsidRDefault="00683AF4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Темгеневский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- глава</w:t>
      </w:r>
      <w:r w:rsidR="00311B3E"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Байкальского городского поселения; 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F26F58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Томилова О.А</w:t>
      </w:r>
      <w:r w:rsidR="00311B3E"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311B3E"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отделом</w:t>
      </w:r>
      <w:r w:rsidR="003E1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экономике и финансам администрации</w:t>
      </w:r>
      <w:r w:rsidR="00311B3E" w:rsidRPr="008C6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Култукского городского поселения;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11B3E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Чебоксарова</w:t>
      </w:r>
      <w:proofErr w:type="spellEnd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Н.Г.- глава </w:t>
      </w:r>
      <w:proofErr w:type="spellStart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Быстринского</w:t>
      </w:r>
      <w:proofErr w:type="spellEnd"/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поселения; 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E34653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Михайлова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3FC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.B. - глава Новоснежнинского </w:t>
      </w:r>
      <w:r w:rsidR="006D0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поселения; 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11B3E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Симакова Н.И. - глава Портбайкальского сельского поселения; 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70766E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Антонова Е.А. </w:t>
      </w:r>
      <w:r w:rsidR="00311B3E"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глава Маритуйского сельского поселения; </w:t>
      </w:r>
    </w:p>
    <w:p w:rsidR="00215212" w:rsidRDefault="00215212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975ED0" w:rsidRDefault="00311B3E" w:rsidP="00215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>Вяткин Е.Б. - глава Утуликского сельского поселения</w:t>
      </w:r>
      <w:r w:rsidR="003F3F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B3E" w:rsidRPr="00975ED0" w:rsidRDefault="00311B3E" w:rsidP="007076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11B3E" w:rsidRPr="00975ED0" w:rsidRDefault="00311B3E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1B3E" w:rsidRPr="0070766E" w:rsidRDefault="00683AF4" w:rsidP="00975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311B3E" w:rsidRPr="00707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аместител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="00311B3E" w:rsidRPr="00707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мэра</w:t>
      </w:r>
      <w:r w:rsidR="00E346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</w:p>
    <w:p w:rsidR="00D037DA" w:rsidRPr="00206623" w:rsidRDefault="00311B3E" w:rsidP="00F475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7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</w:t>
      </w:r>
      <w:proofErr w:type="spellEnd"/>
      <w:r w:rsidRPr="00707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</w:t>
      </w:r>
      <w:r w:rsid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                                </w:t>
      </w:r>
      <w:r w:rsidRPr="00707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С.Н. </w:t>
      </w:r>
      <w:proofErr w:type="spellStart"/>
      <w:r w:rsidR="00683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Иванкович</w:t>
      </w:r>
      <w:proofErr w:type="spellEnd"/>
    </w:p>
    <w:sectPr w:rsidR="00D037DA" w:rsidRPr="00206623" w:rsidSect="0070766E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231" w:rsidRDefault="000F6231" w:rsidP="00975ED0">
      <w:pPr>
        <w:spacing w:after="0" w:line="240" w:lineRule="auto"/>
      </w:pPr>
      <w:r>
        <w:separator/>
      </w:r>
    </w:p>
  </w:endnote>
  <w:endnote w:type="continuationSeparator" w:id="0">
    <w:p w:rsidR="000F6231" w:rsidRDefault="000F6231" w:rsidP="00975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231" w:rsidRDefault="000F6231" w:rsidP="00975ED0">
      <w:pPr>
        <w:spacing w:after="0" w:line="240" w:lineRule="auto"/>
      </w:pPr>
      <w:r>
        <w:separator/>
      </w:r>
    </w:p>
  </w:footnote>
  <w:footnote w:type="continuationSeparator" w:id="0">
    <w:p w:rsidR="000F6231" w:rsidRDefault="000F6231" w:rsidP="00975E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4EB"/>
    <w:rsid w:val="00022504"/>
    <w:rsid w:val="0002687D"/>
    <w:rsid w:val="00054084"/>
    <w:rsid w:val="000751F1"/>
    <w:rsid w:val="000A26FB"/>
    <w:rsid w:val="000A7857"/>
    <w:rsid w:val="000C18A2"/>
    <w:rsid w:val="000D2708"/>
    <w:rsid w:val="000E6DCB"/>
    <w:rsid w:val="000F6231"/>
    <w:rsid w:val="00146473"/>
    <w:rsid w:val="001479D3"/>
    <w:rsid w:val="0015404B"/>
    <w:rsid w:val="00173F98"/>
    <w:rsid w:val="00174E4C"/>
    <w:rsid w:val="001F4B42"/>
    <w:rsid w:val="00206623"/>
    <w:rsid w:val="00211542"/>
    <w:rsid w:val="00215212"/>
    <w:rsid w:val="0022019C"/>
    <w:rsid w:val="00290CCF"/>
    <w:rsid w:val="00297FB9"/>
    <w:rsid w:val="002A0711"/>
    <w:rsid w:val="002C2DB9"/>
    <w:rsid w:val="002F2000"/>
    <w:rsid w:val="00306E76"/>
    <w:rsid w:val="00311B3E"/>
    <w:rsid w:val="00337B1B"/>
    <w:rsid w:val="00354061"/>
    <w:rsid w:val="00375D2A"/>
    <w:rsid w:val="003B21FC"/>
    <w:rsid w:val="003C3549"/>
    <w:rsid w:val="003E13FE"/>
    <w:rsid w:val="003F3FCC"/>
    <w:rsid w:val="004013EA"/>
    <w:rsid w:val="00420AE7"/>
    <w:rsid w:val="004403F2"/>
    <w:rsid w:val="00461F64"/>
    <w:rsid w:val="0048199C"/>
    <w:rsid w:val="00487470"/>
    <w:rsid w:val="004968CE"/>
    <w:rsid w:val="004D1FBC"/>
    <w:rsid w:val="004E05C9"/>
    <w:rsid w:val="004F61A6"/>
    <w:rsid w:val="00535947"/>
    <w:rsid w:val="00544F74"/>
    <w:rsid w:val="00576504"/>
    <w:rsid w:val="00580094"/>
    <w:rsid w:val="00581392"/>
    <w:rsid w:val="005D3F82"/>
    <w:rsid w:val="005D586D"/>
    <w:rsid w:val="005F771C"/>
    <w:rsid w:val="006224BB"/>
    <w:rsid w:val="00683AF4"/>
    <w:rsid w:val="006A7A35"/>
    <w:rsid w:val="006D0CBF"/>
    <w:rsid w:val="006D6B6D"/>
    <w:rsid w:val="0070766E"/>
    <w:rsid w:val="00725905"/>
    <w:rsid w:val="00726325"/>
    <w:rsid w:val="00776419"/>
    <w:rsid w:val="007954DE"/>
    <w:rsid w:val="007A560F"/>
    <w:rsid w:val="008877BA"/>
    <w:rsid w:val="008A6F53"/>
    <w:rsid w:val="008B30CC"/>
    <w:rsid w:val="008C6895"/>
    <w:rsid w:val="008D5785"/>
    <w:rsid w:val="00941E54"/>
    <w:rsid w:val="00964E3F"/>
    <w:rsid w:val="00975ED0"/>
    <w:rsid w:val="00981767"/>
    <w:rsid w:val="009D7E41"/>
    <w:rsid w:val="009E285E"/>
    <w:rsid w:val="00A07F4F"/>
    <w:rsid w:val="00A1038B"/>
    <w:rsid w:val="00A52EBF"/>
    <w:rsid w:val="00A86CA3"/>
    <w:rsid w:val="00A86CD0"/>
    <w:rsid w:val="00AA00EF"/>
    <w:rsid w:val="00AA5980"/>
    <w:rsid w:val="00AC5300"/>
    <w:rsid w:val="00AC6670"/>
    <w:rsid w:val="00AD1457"/>
    <w:rsid w:val="00AD5558"/>
    <w:rsid w:val="00B065BF"/>
    <w:rsid w:val="00B07BE7"/>
    <w:rsid w:val="00B663A7"/>
    <w:rsid w:val="00B87273"/>
    <w:rsid w:val="00B87516"/>
    <w:rsid w:val="00BA172F"/>
    <w:rsid w:val="00BF2195"/>
    <w:rsid w:val="00C14E6B"/>
    <w:rsid w:val="00C15F2A"/>
    <w:rsid w:val="00C329B5"/>
    <w:rsid w:val="00C624FA"/>
    <w:rsid w:val="00CB453E"/>
    <w:rsid w:val="00CD4AED"/>
    <w:rsid w:val="00D037DA"/>
    <w:rsid w:val="00D5588E"/>
    <w:rsid w:val="00E13BC2"/>
    <w:rsid w:val="00E34653"/>
    <w:rsid w:val="00E554EB"/>
    <w:rsid w:val="00E5755C"/>
    <w:rsid w:val="00E93B84"/>
    <w:rsid w:val="00EB7EEA"/>
    <w:rsid w:val="00EC46FD"/>
    <w:rsid w:val="00ED5C3D"/>
    <w:rsid w:val="00EF0F32"/>
    <w:rsid w:val="00F26F58"/>
    <w:rsid w:val="00F348D6"/>
    <w:rsid w:val="00F47527"/>
    <w:rsid w:val="00FA3328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59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954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954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54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54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9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54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5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58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A59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975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5ED0"/>
  </w:style>
  <w:style w:type="paragraph" w:styleId="a8">
    <w:name w:val="footer"/>
    <w:basedOn w:val="a"/>
    <w:link w:val="a9"/>
    <w:uiPriority w:val="99"/>
    <w:unhideWhenUsed/>
    <w:rsid w:val="00975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5E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59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954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954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54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54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9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54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5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58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A59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975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5ED0"/>
  </w:style>
  <w:style w:type="paragraph" w:styleId="a8">
    <w:name w:val="footer"/>
    <w:basedOn w:val="a"/>
    <w:link w:val="a9"/>
    <w:uiPriority w:val="99"/>
    <w:unhideWhenUsed/>
    <w:rsid w:val="00975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5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D9DB4-87AB-4E9D-BB5C-D048A4804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Салдушева Анастасия Валерьевна</dc:creator>
  <cp:lastModifiedBy>Орлова Юлия Анатольевна</cp:lastModifiedBy>
  <cp:revision>27</cp:revision>
  <cp:lastPrinted>2025-09-17T03:21:00Z</cp:lastPrinted>
  <dcterms:created xsi:type="dcterms:W3CDTF">2020-12-09T08:49:00Z</dcterms:created>
  <dcterms:modified xsi:type="dcterms:W3CDTF">2025-09-17T07:42:00Z</dcterms:modified>
</cp:coreProperties>
</file>